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0BC" w14:textId="62C32394" w:rsidR="001F6E29" w:rsidRPr="00BC6E66" w:rsidRDefault="001F6E29" w:rsidP="001F6E29">
      <w:pPr>
        <w:ind w:left="720" w:hanging="360"/>
        <w:jc w:val="center"/>
        <w:rPr>
          <w:b/>
          <w:bCs/>
          <w:sz w:val="40"/>
          <w:szCs w:val="40"/>
        </w:rPr>
      </w:pPr>
      <w:r w:rsidRPr="00BC6E66">
        <w:rPr>
          <w:b/>
          <w:bCs/>
          <w:sz w:val="40"/>
          <w:szCs w:val="40"/>
        </w:rPr>
        <w:t xml:space="preserve">Brobygning 8.klasse manual </w:t>
      </w:r>
    </w:p>
    <w:p w14:paraId="456312B3" w14:textId="7B23D900" w:rsidR="001F6E29" w:rsidRPr="001F6E29" w:rsidRDefault="001F6E29" w:rsidP="001F6E29">
      <w:pPr>
        <w:rPr>
          <w:b/>
          <w:bCs/>
          <w:sz w:val="32"/>
          <w:szCs w:val="32"/>
        </w:rPr>
      </w:pPr>
      <w:r w:rsidRPr="001F6E29">
        <w:rPr>
          <w:b/>
          <w:bCs/>
          <w:sz w:val="32"/>
          <w:szCs w:val="32"/>
        </w:rPr>
        <w:t>DAG 1</w:t>
      </w:r>
    </w:p>
    <w:p w14:paraId="36A58FD8" w14:textId="498A42E7" w:rsidR="006A2F25" w:rsidRPr="001F6E29" w:rsidRDefault="001F6E29" w:rsidP="004A48E4">
      <w:pPr>
        <w:pStyle w:val="Listeafsnit"/>
        <w:numPr>
          <w:ilvl w:val="0"/>
          <w:numId w:val="1"/>
        </w:numPr>
        <w:rPr>
          <w:b/>
          <w:bCs/>
        </w:rPr>
      </w:pPr>
      <w:r w:rsidRPr="001F6E29">
        <w:rPr>
          <w:b/>
          <w:bCs/>
        </w:rPr>
        <w:t>08.15-09.15</w:t>
      </w:r>
      <w:r w:rsidR="004A48E4" w:rsidRPr="001F6E29">
        <w:rPr>
          <w:b/>
          <w:bCs/>
        </w:rPr>
        <w:t>:</w:t>
      </w:r>
      <w:r w:rsidR="0031267D" w:rsidRPr="001F6E29">
        <w:rPr>
          <w:b/>
          <w:bCs/>
        </w:rPr>
        <w:t xml:space="preserve"> (Velkomst</w:t>
      </w:r>
      <w:r w:rsidR="002D20B2">
        <w:rPr>
          <w:b/>
          <w:bCs/>
        </w:rPr>
        <w:t xml:space="preserve"> + Tietgen Hunt + Opstart på Kundeservice</w:t>
      </w:r>
      <w:r w:rsidR="0031267D" w:rsidRPr="001F6E29">
        <w:rPr>
          <w:b/>
          <w:bCs/>
        </w:rPr>
        <w:t>)</w:t>
      </w:r>
    </w:p>
    <w:p w14:paraId="1DD1221D" w14:textId="630758EB" w:rsidR="004A48E4" w:rsidRDefault="004A48E4" w:rsidP="004A48E4">
      <w:pPr>
        <w:pStyle w:val="Listeafsnit"/>
      </w:pPr>
      <w:r>
        <w:t>Velkomst hvor underviseren præsenterer sig selv.</w:t>
      </w:r>
    </w:p>
    <w:p w14:paraId="514636ED" w14:textId="77777777" w:rsidR="004A48E4" w:rsidRDefault="004A48E4" w:rsidP="004A48E4">
      <w:pPr>
        <w:pStyle w:val="Listeafsnit"/>
      </w:pPr>
      <w:r>
        <w:t>PP med billeder af interessante virksomheder, hvor eleverne kan få job</w:t>
      </w:r>
    </w:p>
    <w:p w14:paraId="37E47DD9" w14:textId="19E33805" w:rsidR="004A48E4" w:rsidRDefault="004A48E4" w:rsidP="004A48E4">
      <w:pPr>
        <w:pStyle w:val="Listeafsnit"/>
      </w:pPr>
      <w:r>
        <w:t>Eleverne sendes på skattejagt</w:t>
      </w:r>
      <w:r w:rsidR="009C40CA">
        <w:t xml:space="preserve"> – Kodeordet </w:t>
      </w:r>
      <w:proofErr w:type="spellStart"/>
      <w:r w:rsidR="009C40CA">
        <w:t>er:</w:t>
      </w:r>
      <w:r w:rsidR="003801C1">
        <w:t>PANADOSKAS</w:t>
      </w:r>
      <w:proofErr w:type="spellEnd"/>
    </w:p>
    <w:p w14:paraId="231451ED" w14:textId="5D97B49B" w:rsidR="0031267D" w:rsidRDefault="0031267D" w:rsidP="004A48E4">
      <w:pPr>
        <w:pStyle w:val="Listeafsnit"/>
      </w:pPr>
    </w:p>
    <w:p w14:paraId="76443E48" w14:textId="42BFD3DD" w:rsidR="001E404C" w:rsidRPr="001E404C" w:rsidRDefault="001E404C" w:rsidP="001E404C">
      <w:pPr>
        <w:pStyle w:val="Listeafsnit"/>
        <w:numPr>
          <w:ilvl w:val="0"/>
          <w:numId w:val="1"/>
        </w:numPr>
        <w:rPr>
          <w:b/>
          <w:bCs/>
        </w:rPr>
      </w:pPr>
      <w:r w:rsidRPr="001E404C">
        <w:rPr>
          <w:b/>
          <w:bCs/>
        </w:rPr>
        <w:t>09.35-10.</w:t>
      </w:r>
      <w:r>
        <w:rPr>
          <w:b/>
          <w:bCs/>
        </w:rPr>
        <w:t>00</w:t>
      </w:r>
      <w:r w:rsidRPr="001E404C">
        <w:rPr>
          <w:b/>
          <w:bCs/>
        </w:rPr>
        <w:t xml:space="preserve"> (Kundeservice)</w:t>
      </w:r>
    </w:p>
    <w:p w14:paraId="4BA72B92" w14:textId="291DC611" w:rsidR="001E404C" w:rsidRDefault="001E404C" w:rsidP="001E404C">
      <w:pPr>
        <w:pStyle w:val="Listeafsnit"/>
      </w:pPr>
      <w:r w:rsidRPr="004924FD">
        <w:t xml:space="preserve">2 og 2 </w:t>
      </w:r>
      <w:r>
        <w:t>skal de tale om gode eller dårlige oplevelser de har oplevet i forbindelse med køb i en butik/online. Herefter deles eksempler i plenum.</w:t>
      </w:r>
    </w:p>
    <w:p w14:paraId="673F51B5" w14:textId="77777777" w:rsidR="001E404C" w:rsidRDefault="001E404C" w:rsidP="001E404C">
      <w:pPr>
        <w:pStyle w:val="Listeafsnit"/>
      </w:pPr>
      <w:r>
        <w:t>Slide med ”Superservice modellen”. Teori – Gennemgå overskrifter og dyk ned (uddyb) i det man selv syntes er spændene. Spørg gerne eleverne:</w:t>
      </w:r>
    </w:p>
    <w:p w14:paraId="032E8C83" w14:textId="77777777" w:rsidR="001E404C" w:rsidRDefault="001E404C" w:rsidP="001E404C">
      <w:pPr>
        <w:pStyle w:val="Listeafsnit"/>
      </w:pPr>
      <w:r>
        <w:t>Hvad er god kundeservice?</w:t>
      </w:r>
      <w:r>
        <w:br/>
        <w:t>Hvad syntes i en sælger skal ligge mærke til?</w:t>
      </w:r>
    </w:p>
    <w:p w14:paraId="2BD12574" w14:textId="63C7BDE8" w:rsidR="001E404C" w:rsidRDefault="001E404C" w:rsidP="001E404C">
      <w:pPr>
        <w:pStyle w:val="Listeafsnit"/>
      </w:pPr>
      <w:r>
        <w:t>Vis evt. herefter Elgiganten reklamefilm</w:t>
      </w:r>
    </w:p>
    <w:p w14:paraId="3299A6F7" w14:textId="77777777" w:rsidR="001E404C" w:rsidRDefault="001E404C" w:rsidP="001E404C">
      <w:pPr>
        <w:pStyle w:val="Listeafsnit"/>
        <w:rPr>
          <w:b/>
          <w:bCs/>
        </w:rPr>
      </w:pPr>
    </w:p>
    <w:p w14:paraId="1FF89167" w14:textId="174756C2" w:rsidR="0031267D" w:rsidRDefault="001E404C" w:rsidP="0031267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</w:t>
      </w:r>
      <w:r w:rsidR="001F6E29" w:rsidRPr="001F6E29">
        <w:rPr>
          <w:b/>
          <w:bCs/>
        </w:rPr>
        <w:t>.</w:t>
      </w:r>
      <w:r>
        <w:rPr>
          <w:b/>
          <w:bCs/>
        </w:rPr>
        <w:t>00</w:t>
      </w:r>
      <w:r w:rsidR="001F6E29" w:rsidRPr="001F6E29">
        <w:rPr>
          <w:b/>
          <w:bCs/>
        </w:rPr>
        <w:t>-1</w:t>
      </w:r>
      <w:r>
        <w:rPr>
          <w:b/>
          <w:bCs/>
        </w:rPr>
        <w:t>0.35</w:t>
      </w:r>
      <w:r w:rsidR="0031267D" w:rsidRPr="001F6E29">
        <w:rPr>
          <w:b/>
          <w:bCs/>
        </w:rPr>
        <w:t xml:space="preserve"> (</w:t>
      </w:r>
      <w:proofErr w:type="spellStart"/>
      <w:r>
        <w:rPr>
          <w:b/>
          <w:bCs/>
        </w:rPr>
        <w:t>Chatbot</w:t>
      </w:r>
      <w:proofErr w:type="spellEnd"/>
      <w:r w:rsidR="0031267D" w:rsidRPr="001F6E29">
        <w:rPr>
          <w:b/>
          <w:bCs/>
        </w:rPr>
        <w:t>)</w:t>
      </w:r>
    </w:p>
    <w:p w14:paraId="46574C3E" w14:textId="77777777" w:rsidR="001E404C" w:rsidRDefault="001E404C" w:rsidP="001E404C">
      <w:pPr>
        <w:pStyle w:val="Listeafsnit"/>
      </w:pPr>
      <w:r>
        <w:t xml:space="preserve">Ved eleverne hvad en </w:t>
      </w:r>
      <w:proofErr w:type="spellStart"/>
      <w:r>
        <w:t>chatbot</w:t>
      </w:r>
      <w:proofErr w:type="spellEnd"/>
      <w:r>
        <w:t xml:space="preserve"> er? Kort gennemgang af hvad en </w:t>
      </w:r>
      <w:proofErr w:type="spellStart"/>
      <w:r>
        <w:t>chatbot</w:t>
      </w:r>
      <w:proofErr w:type="spellEnd"/>
      <w:r>
        <w:t xml:space="preserve"> er.  </w:t>
      </w:r>
    </w:p>
    <w:p w14:paraId="1E14CA7B" w14:textId="77777777" w:rsidR="001E404C" w:rsidRDefault="001E404C" w:rsidP="001E404C">
      <w:pPr>
        <w:pStyle w:val="Listeafsnit"/>
      </w:pPr>
      <w:r>
        <w:t>Kort gennemgang af manual til ”Sprite”</w:t>
      </w:r>
    </w:p>
    <w:p w14:paraId="1EA89000" w14:textId="77777777" w:rsidR="001E404C" w:rsidRDefault="001E404C" w:rsidP="001E404C">
      <w:pPr>
        <w:pStyle w:val="Listeafsnit"/>
      </w:pPr>
      <w:r>
        <w:t xml:space="preserve">Eleverne kan hurtigt selv lave den </w:t>
      </w:r>
      <w:proofErr w:type="spellStart"/>
      <w:r>
        <w:t>chatbot</w:t>
      </w:r>
      <w:proofErr w:type="spellEnd"/>
      <w:r>
        <w:t xml:space="preserve">, som </w:t>
      </w:r>
    </w:p>
    <w:p w14:paraId="43A91622" w14:textId="77777777" w:rsidR="001E404C" w:rsidRDefault="001E404C" w:rsidP="001E404C">
      <w:pPr>
        <w:pStyle w:val="Listeafsnit"/>
      </w:pPr>
      <w:r>
        <w:t xml:space="preserve">manualen ligger op til. </w:t>
      </w:r>
    </w:p>
    <w:p w14:paraId="48C2F0CA" w14:textId="77777777" w:rsidR="001E404C" w:rsidRDefault="001E404C" w:rsidP="001E404C">
      <w:pPr>
        <w:pStyle w:val="Listeafsnit"/>
      </w:pPr>
      <w:r>
        <w:t xml:space="preserve">Herefter skal de lave en </w:t>
      </w:r>
      <w:proofErr w:type="spellStart"/>
      <w:r>
        <w:t>chatbot</w:t>
      </w:r>
      <w:proofErr w:type="spellEnd"/>
      <w:r>
        <w:t xml:space="preserve"> til Netflix, Spotify eller </w:t>
      </w:r>
      <w:proofErr w:type="spellStart"/>
      <w:r>
        <w:t>Zalando</w:t>
      </w:r>
      <w:proofErr w:type="spellEnd"/>
      <w:r>
        <w:t xml:space="preserve">. </w:t>
      </w:r>
    </w:p>
    <w:p w14:paraId="799C586F" w14:textId="77777777" w:rsidR="001E404C" w:rsidRDefault="001E404C" w:rsidP="001E404C">
      <w:pPr>
        <w:pStyle w:val="Listeafsnit"/>
      </w:pPr>
      <w:r>
        <w:t xml:space="preserve">Vis nogle af elevernes </w:t>
      </w:r>
      <w:proofErr w:type="spellStart"/>
      <w:r>
        <w:t>chatbots</w:t>
      </w:r>
      <w:proofErr w:type="spellEnd"/>
      <w:r>
        <w:t xml:space="preserve"> på klassen. Eventuelt lave det som en konkurrence.</w:t>
      </w:r>
    </w:p>
    <w:p w14:paraId="7DF99F78" w14:textId="77777777" w:rsidR="001E404C" w:rsidRDefault="001E404C" w:rsidP="001E404C">
      <w:pPr>
        <w:pStyle w:val="Listeafsnit"/>
      </w:pPr>
      <w:r>
        <w:t xml:space="preserve">Vis TopDanmark.dk´ chatbot. Sådan én koster ca. kr.100.000, den kan eleverne nu selv lave. Det kan de skrive på deres CV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7B640" w14:textId="77777777" w:rsidR="001E404C" w:rsidRPr="00922536" w:rsidRDefault="001E404C" w:rsidP="001E404C">
      <w:pPr>
        <w:pStyle w:val="Listeafsnit"/>
        <w:rPr>
          <w:b/>
          <w:bCs/>
        </w:rPr>
      </w:pPr>
      <w:r w:rsidRPr="00922536">
        <w:rPr>
          <w:b/>
          <w:bCs/>
        </w:rPr>
        <w:t>Husk at printe ”Sprite” manual</w:t>
      </w:r>
    </w:p>
    <w:p w14:paraId="033A6339" w14:textId="77777777" w:rsidR="00D73C1A" w:rsidRDefault="00D73C1A" w:rsidP="00D73C1A">
      <w:pPr>
        <w:pStyle w:val="Listeafsnit"/>
        <w:rPr>
          <w:b/>
          <w:bCs/>
        </w:rPr>
      </w:pPr>
    </w:p>
    <w:p w14:paraId="280C1489" w14:textId="76B119DE" w:rsidR="001E404C" w:rsidRPr="001E404C" w:rsidRDefault="001E404C" w:rsidP="001E404C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10.45-11.45 (</w:t>
      </w:r>
      <w:proofErr w:type="spellStart"/>
      <w:r>
        <w:rPr>
          <w:b/>
          <w:bCs/>
        </w:rPr>
        <w:t>Chatbot</w:t>
      </w:r>
      <w:proofErr w:type="spellEnd"/>
      <w:r>
        <w:rPr>
          <w:b/>
          <w:bCs/>
        </w:rPr>
        <w:t xml:space="preserve"> fortsat + Aktiespil + Storms Pakhus opgave)</w:t>
      </w:r>
    </w:p>
    <w:p w14:paraId="000806B8" w14:textId="7638930D" w:rsidR="001E404C" w:rsidRDefault="001E404C" w:rsidP="0031267D">
      <w:pPr>
        <w:pStyle w:val="Listeafsnit"/>
      </w:pPr>
      <w:r>
        <w:t>Aktiespil:</w:t>
      </w:r>
    </w:p>
    <w:p w14:paraId="50226237" w14:textId="41C6BB30" w:rsidR="0031267D" w:rsidRDefault="0031267D" w:rsidP="0031267D">
      <w:pPr>
        <w:pStyle w:val="Listeafsnit"/>
      </w:pPr>
      <w:r>
        <w:t xml:space="preserve">Hvad gør man i dag med sine penge? </w:t>
      </w:r>
    </w:p>
    <w:p w14:paraId="7FEBC7B2" w14:textId="433E54E7" w:rsidR="0031267D" w:rsidRDefault="0031267D" w:rsidP="0031267D">
      <w:pPr>
        <w:pStyle w:val="Listeafsnit"/>
      </w:pPr>
      <w:r>
        <w:t xml:space="preserve">Hvad sker der med værdien, hvis man </w:t>
      </w:r>
      <w:r w:rsidR="004A4AEA">
        <w:t>lægger</w:t>
      </w:r>
      <w:r>
        <w:t xml:space="preserve"> dem under hovedpuden? </w:t>
      </w:r>
    </w:p>
    <w:p w14:paraId="03496F67" w14:textId="521EBAA9" w:rsidR="0031267D" w:rsidRDefault="0031267D" w:rsidP="0031267D">
      <w:pPr>
        <w:pStyle w:val="Listeafsnit"/>
      </w:pPr>
      <w:r>
        <w:t>Hvad sker der med værdien, hvis man lader dem stå i banken?</w:t>
      </w:r>
    </w:p>
    <w:p w14:paraId="72929B97" w14:textId="77777777" w:rsidR="0031267D" w:rsidRDefault="0031267D" w:rsidP="004A48E4">
      <w:pPr>
        <w:pStyle w:val="Listeafsnit"/>
      </w:pPr>
      <w:r>
        <w:t>Hvor mange af jer ejer aktier i dag?</w:t>
      </w:r>
    </w:p>
    <w:p w14:paraId="4646AA5A" w14:textId="77777777" w:rsidR="0031267D" w:rsidRDefault="0031267D" w:rsidP="004A48E4">
      <w:pPr>
        <w:pStyle w:val="Listeafsnit"/>
      </w:pPr>
      <w:r>
        <w:t>Hvad betyder at eje en aktie? (medejer af et firma)</w:t>
      </w:r>
    </w:p>
    <w:p w14:paraId="4BC1C09E" w14:textId="6595E461" w:rsidR="004A48E4" w:rsidRDefault="0031267D" w:rsidP="004A48E4">
      <w:pPr>
        <w:pStyle w:val="Listeafsnit"/>
      </w:pPr>
      <w:r>
        <w:t>Hvad er risikoen ved at eje en aktie?</w:t>
      </w:r>
      <w:r w:rsidR="004A48E4">
        <w:t xml:space="preserve"> </w:t>
      </w:r>
    </w:p>
    <w:p w14:paraId="426739A0" w14:textId="6844813C" w:rsidR="0031267D" w:rsidRDefault="0031267D" w:rsidP="004A48E4">
      <w:pPr>
        <w:pStyle w:val="Listeafsnit"/>
      </w:pPr>
      <w:r>
        <w:t>Gennemgang af etoro.com (kan bruges på både mobil og tablet)</w:t>
      </w:r>
      <w:r w:rsidR="001F6E29">
        <w:t xml:space="preserve"> Kig på stillingen i løbet af dagen</w:t>
      </w:r>
      <w:r w:rsidR="005E4689">
        <w:t xml:space="preserve">. Se video på </w:t>
      </w:r>
      <w:proofErr w:type="spellStart"/>
      <w:r w:rsidR="005E4689">
        <w:t>canvas</w:t>
      </w:r>
      <w:proofErr w:type="spellEnd"/>
      <w:r w:rsidR="005E4689">
        <w:t xml:space="preserve"> med ”etoro.vejledning.mp4”</w:t>
      </w:r>
    </w:p>
    <w:p w14:paraId="4D4B4502" w14:textId="7155EF6F" w:rsidR="00A109BA" w:rsidRPr="001E404C" w:rsidRDefault="001E404C" w:rsidP="001E404C">
      <w:pPr>
        <w:pStyle w:val="Listeafsnit"/>
        <w:rPr>
          <w:b/>
          <w:bCs/>
        </w:rPr>
      </w:pPr>
      <w:r w:rsidRPr="001E404C">
        <w:rPr>
          <w:b/>
          <w:bCs/>
        </w:rPr>
        <w:t xml:space="preserve">Opgaven omhandlende deres besøg i </w:t>
      </w:r>
      <w:r>
        <w:rPr>
          <w:b/>
          <w:bCs/>
        </w:rPr>
        <w:t>S</w:t>
      </w:r>
      <w:r w:rsidRPr="001E404C">
        <w:rPr>
          <w:b/>
          <w:bCs/>
        </w:rPr>
        <w:t xml:space="preserve">torms pakhus ligger i </w:t>
      </w:r>
      <w:proofErr w:type="spellStart"/>
      <w:r w:rsidRPr="001E404C">
        <w:rPr>
          <w:b/>
          <w:bCs/>
        </w:rPr>
        <w:t>canvas</w:t>
      </w:r>
      <w:proofErr w:type="spellEnd"/>
      <w:r w:rsidRPr="001E404C">
        <w:rPr>
          <w:b/>
          <w:bCs/>
        </w:rPr>
        <w:t xml:space="preserve"> materialet.</w:t>
      </w:r>
    </w:p>
    <w:p w14:paraId="02D66A1A" w14:textId="77777777" w:rsidR="00D73C1A" w:rsidRDefault="00D73C1A" w:rsidP="00D73C1A">
      <w:pPr>
        <w:pStyle w:val="Listeafsnit"/>
        <w:rPr>
          <w:b/>
          <w:bCs/>
        </w:rPr>
      </w:pPr>
    </w:p>
    <w:p w14:paraId="70070316" w14:textId="6ED880E9" w:rsidR="00A109BA" w:rsidRPr="001F6E29" w:rsidRDefault="001F6E29" w:rsidP="00A109BA">
      <w:pPr>
        <w:pStyle w:val="Listeafsnit"/>
        <w:numPr>
          <w:ilvl w:val="0"/>
          <w:numId w:val="1"/>
        </w:numPr>
        <w:rPr>
          <w:b/>
          <w:bCs/>
        </w:rPr>
      </w:pPr>
      <w:r w:rsidRPr="001F6E29">
        <w:rPr>
          <w:b/>
          <w:bCs/>
        </w:rPr>
        <w:t>1</w:t>
      </w:r>
      <w:r w:rsidR="001E404C">
        <w:rPr>
          <w:b/>
          <w:bCs/>
        </w:rPr>
        <w:t>2.15</w:t>
      </w:r>
      <w:r w:rsidRPr="001F6E29">
        <w:rPr>
          <w:b/>
          <w:bCs/>
        </w:rPr>
        <w:t>-1</w:t>
      </w:r>
      <w:r w:rsidR="001E404C">
        <w:rPr>
          <w:b/>
          <w:bCs/>
        </w:rPr>
        <w:t>3</w:t>
      </w:r>
      <w:r w:rsidRPr="001F6E29">
        <w:rPr>
          <w:b/>
          <w:bCs/>
        </w:rPr>
        <w:t>.</w:t>
      </w:r>
      <w:r w:rsidR="001E404C">
        <w:rPr>
          <w:b/>
          <w:bCs/>
        </w:rPr>
        <w:t>15</w:t>
      </w:r>
      <w:r w:rsidR="00A109BA" w:rsidRPr="001F6E29">
        <w:rPr>
          <w:b/>
          <w:bCs/>
        </w:rPr>
        <w:t xml:space="preserve"> (Studievejleder)</w:t>
      </w:r>
    </w:p>
    <w:p w14:paraId="07DB7D2C" w14:textId="18A11F25" w:rsidR="001E404C" w:rsidRDefault="00A109BA" w:rsidP="001E404C">
      <w:pPr>
        <w:pStyle w:val="Listeafsnit"/>
      </w:pPr>
      <w:r>
        <w:t xml:space="preserve">Studievejleder </w:t>
      </w:r>
      <w:r w:rsidR="001E404C">
        <w:t>afslutter Storms opgave, samt fo</w:t>
      </w:r>
      <w:r>
        <w:t>rtæller om skolen og uddannelserne</w:t>
      </w:r>
      <w:r w:rsidR="001F6E29">
        <w:t>.</w:t>
      </w:r>
    </w:p>
    <w:p w14:paraId="4D2C7D99" w14:textId="77777777" w:rsidR="00D73C1A" w:rsidRDefault="00D73C1A" w:rsidP="001E404C">
      <w:pPr>
        <w:pStyle w:val="Listeafsnit"/>
        <w:rPr>
          <w:b/>
          <w:bCs/>
          <w:sz w:val="32"/>
          <w:szCs w:val="32"/>
        </w:rPr>
      </w:pPr>
    </w:p>
    <w:p w14:paraId="77E387AA" w14:textId="77777777" w:rsidR="00D73C1A" w:rsidRDefault="00D73C1A" w:rsidP="001E404C">
      <w:pPr>
        <w:pStyle w:val="Listeafsnit"/>
        <w:rPr>
          <w:b/>
          <w:bCs/>
          <w:sz w:val="32"/>
          <w:szCs w:val="32"/>
        </w:rPr>
      </w:pPr>
    </w:p>
    <w:p w14:paraId="3CD5BBCB" w14:textId="3EDB233C" w:rsidR="001F6E29" w:rsidRDefault="001F6E29" w:rsidP="001E404C">
      <w:pPr>
        <w:pStyle w:val="Listeafsnit"/>
        <w:rPr>
          <w:b/>
          <w:bCs/>
          <w:sz w:val="32"/>
          <w:szCs w:val="32"/>
        </w:rPr>
      </w:pPr>
      <w:r w:rsidRPr="001F6E29">
        <w:rPr>
          <w:b/>
          <w:bCs/>
          <w:sz w:val="32"/>
          <w:szCs w:val="32"/>
        </w:rPr>
        <w:lastRenderedPageBreak/>
        <w:t>Dag 2</w:t>
      </w:r>
    </w:p>
    <w:p w14:paraId="6E8A317B" w14:textId="795E9914" w:rsidR="001F6E29" w:rsidRDefault="00464909" w:rsidP="001F6E29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08.15-09.15</w:t>
      </w:r>
      <w:r w:rsidR="001F6E29">
        <w:rPr>
          <w:b/>
          <w:bCs/>
        </w:rPr>
        <w:t>(Opfølgning</w:t>
      </w:r>
      <w:r w:rsidR="001E404C">
        <w:rPr>
          <w:b/>
          <w:bCs/>
        </w:rPr>
        <w:t xml:space="preserve"> + VR- Briller</w:t>
      </w:r>
      <w:r w:rsidR="001F6E29">
        <w:rPr>
          <w:b/>
          <w:bCs/>
        </w:rPr>
        <w:t>)</w:t>
      </w:r>
    </w:p>
    <w:p w14:paraId="5A3DD922" w14:textId="1A879FF6" w:rsidR="001F6E29" w:rsidRDefault="001F6E29" w:rsidP="001E404C">
      <w:pPr>
        <w:pStyle w:val="Listeafsnit"/>
      </w:pPr>
      <w:r>
        <w:t>Opfølgning på stillingen i Etoro.com</w:t>
      </w:r>
      <w:r w:rsidR="00B73096">
        <w:t xml:space="preserve"> eller aktiedysten</w:t>
      </w:r>
    </w:p>
    <w:p w14:paraId="60104E12" w14:textId="428DF7E0" w:rsidR="001E404C" w:rsidRDefault="001E404C" w:rsidP="001E404C">
      <w:pPr>
        <w:pStyle w:val="Listeafsnit"/>
      </w:pPr>
      <w:r>
        <w:t>Mike og Emil står for VR forløbet</w:t>
      </w:r>
    </w:p>
    <w:p w14:paraId="5B6B1B93" w14:textId="77777777" w:rsidR="001E404C" w:rsidRDefault="001E404C" w:rsidP="001E404C">
      <w:pPr>
        <w:pStyle w:val="Listeafsnit"/>
      </w:pPr>
    </w:p>
    <w:p w14:paraId="1CD9CC77" w14:textId="48CF25AA" w:rsidR="001F6E29" w:rsidRDefault="00464909" w:rsidP="001F6E29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09.35-10.35 (</w:t>
      </w:r>
      <w:r w:rsidR="001E404C">
        <w:rPr>
          <w:b/>
          <w:bCs/>
        </w:rPr>
        <w:t>VR-briller fortsat</w:t>
      </w:r>
      <w:r>
        <w:rPr>
          <w:b/>
          <w:bCs/>
        </w:rPr>
        <w:t>)</w:t>
      </w:r>
    </w:p>
    <w:p w14:paraId="4F333056" w14:textId="24F3799F" w:rsidR="00D43967" w:rsidRDefault="00D43967" w:rsidP="001F6E29">
      <w:pPr>
        <w:pStyle w:val="Listeafsnit"/>
      </w:pPr>
    </w:p>
    <w:p w14:paraId="580AC42F" w14:textId="17D8C04C" w:rsidR="007C58EC" w:rsidRPr="007C58EC" w:rsidRDefault="00464909" w:rsidP="004924FD">
      <w:pPr>
        <w:pStyle w:val="Listeafsnit"/>
        <w:numPr>
          <w:ilvl w:val="0"/>
          <w:numId w:val="3"/>
        </w:numPr>
        <w:rPr>
          <w:b/>
          <w:bCs/>
        </w:rPr>
      </w:pPr>
      <w:r w:rsidRPr="007C58EC">
        <w:rPr>
          <w:b/>
          <w:bCs/>
        </w:rPr>
        <w:t xml:space="preserve">10.45-11.45 </w:t>
      </w:r>
      <w:r w:rsidR="001E404C">
        <w:rPr>
          <w:b/>
          <w:bCs/>
        </w:rPr>
        <w:t>(Blindsmagning)</w:t>
      </w:r>
    </w:p>
    <w:p w14:paraId="170B7D4F" w14:textId="007EA040" w:rsidR="001E404C" w:rsidRDefault="001E404C" w:rsidP="001E404C">
      <w:pPr>
        <w:pStyle w:val="Listeafsnit"/>
      </w:pPr>
      <w:r>
        <w:t xml:space="preserve">Eleverne deles op i f.eks. 4 grupper. Her skal de på skift henholdsvis facilitere en smagning og være </w:t>
      </w:r>
      <w:proofErr w:type="spellStart"/>
      <w:r>
        <w:t>prøvesmager</w:t>
      </w:r>
      <w:proofErr w:type="spellEnd"/>
      <w:r>
        <w:t xml:space="preserve">. </w:t>
      </w:r>
      <w:r w:rsidRPr="00922536">
        <w:rPr>
          <w:b/>
          <w:bCs/>
        </w:rPr>
        <w:t>Se og print filen ”Blindtest” for regler</w:t>
      </w:r>
      <w:r>
        <w:t xml:space="preserve">. Der skal prøvesmages chips, cola og mælkechokoladebar. Står i rummet ved downunder, hvor controllere til </w:t>
      </w:r>
      <w:proofErr w:type="spellStart"/>
      <w:r>
        <w:t>playstations</w:t>
      </w:r>
      <w:proofErr w:type="spellEnd"/>
      <w:r>
        <w:t xml:space="preserve"> også er. </w:t>
      </w:r>
      <w:r>
        <w:tab/>
      </w:r>
    </w:p>
    <w:p w14:paraId="2ED2EC95" w14:textId="77777777" w:rsidR="001E404C" w:rsidRDefault="001E404C" w:rsidP="001E404C">
      <w:pPr>
        <w:pStyle w:val="Listeafsnit"/>
      </w:pPr>
      <w:r w:rsidRPr="00922536">
        <w:rPr>
          <w:b/>
          <w:bCs/>
        </w:rPr>
        <w:t>Sørg for at have papir og skriveredskaber med til eleverne</w:t>
      </w:r>
      <w:r>
        <w:t>, så de kan holde styr på point.</w:t>
      </w:r>
    </w:p>
    <w:p w14:paraId="6CCAE266" w14:textId="77777777" w:rsidR="001E404C" w:rsidRPr="00884A68" w:rsidRDefault="001E404C" w:rsidP="001E404C">
      <w:pPr>
        <w:pStyle w:val="Listeafsnit"/>
      </w:pPr>
      <w:r>
        <w:t>Vedr. Prisskabelon til Blindtest. Denne skal også printes. Eleverne udfylder selv mærke på varen og skal derefter finde prisen på nettet. Derefter kan de beregne kg/liter pris.</w:t>
      </w:r>
    </w:p>
    <w:p w14:paraId="4E1A0C2B" w14:textId="5851BEE9" w:rsidR="00BF2D18" w:rsidRDefault="00BF2D18" w:rsidP="00DA4B0B">
      <w:pPr>
        <w:ind w:left="720"/>
      </w:pPr>
    </w:p>
    <w:p w14:paraId="09B49E4E" w14:textId="3242E029" w:rsidR="00BF2D18" w:rsidRDefault="00BF2D18" w:rsidP="00BF2D18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12.15-13.15 </w:t>
      </w:r>
      <w:r w:rsidR="001E404C">
        <w:rPr>
          <w:b/>
          <w:bCs/>
        </w:rPr>
        <w:t>(Blindsmagning fortsat + evaluering)</w:t>
      </w:r>
    </w:p>
    <w:p w14:paraId="1A9620DD" w14:textId="6B06D7C7" w:rsidR="001E404C" w:rsidRDefault="001E404C" w:rsidP="001E404C">
      <w:pPr>
        <w:pStyle w:val="Listeafsnit"/>
      </w:pPr>
      <w:r>
        <w:t xml:space="preserve">Evalueringsskema </w:t>
      </w:r>
      <w:proofErr w:type="spellStart"/>
      <w:r>
        <w:t>tilgåes</w:t>
      </w:r>
      <w:proofErr w:type="spellEnd"/>
      <w:r>
        <w:t xml:space="preserve"> via tietgen.dk/brobygning eller brug QR-koden</w:t>
      </w:r>
    </w:p>
    <w:p w14:paraId="0C77871E" w14:textId="77777777" w:rsidR="001E404C" w:rsidRPr="007C58EC" w:rsidRDefault="001E404C" w:rsidP="001E404C">
      <w:pPr>
        <w:pStyle w:val="Listeafsnit"/>
      </w:pPr>
      <w:r>
        <w:t xml:space="preserve">Kårer vinderen af </w:t>
      </w:r>
      <w:proofErr w:type="spellStart"/>
      <w:r>
        <w:t>Etoro</w:t>
      </w:r>
      <w:proofErr w:type="spellEnd"/>
      <w:r>
        <w:t xml:space="preserve"> aktiespil (Tietgen hoodie – Spørg Lone hvor de ligger)</w:t>
      </w:r>
    </w:p>
    <w:p w14:paraId="16A0892E" w14:textId="1D3C399F" w:rsidR="00464909" w:rsidRPr="001E404C" w:rsidRDefault="00464909" w:rsidP="001E404C">
      <w:pPr>
        <w:rPr>
          <w:b/>
          <w:bCs/>
        </w:rPr>
      </w:pPr>
    </w:p>
    <w:sectPr w:rsidR="00464909" w:rsidRPr="001E4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321"/>
    <w:multiLevelType w:val="hybridMultilevel"/>
    <w:tmpl w:val="EFCC1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178F"/>
    <w:multiLevelType w:val="hybridMultilevel"/>
    <w:tmpl w:val="A150F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398A"/>
    <w:multiLevelType w:val="hybridMultilevel"/>
    <w:tmpl w:val="29D64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40794">
    <w:abstractNumId w:val="1"/>
  </w:num>
  <w:num w:numId="2" w16cid:durableId="1555698345">
    <w:abstractNumId w:val="2"/>
  </w:num>
  <w:num w:numId="3" w16cid:durableId="129895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E4"/>
    <w:rsid w:val="000C150A"/>
    <w:rsid w:val="001E404C"/>
    <w:rsid w:val="001F6E29"/>
    <w:rsid w:val="00292EBA"/>
    <w:rsid w:val="002B487B"/>
    <w:rsid w:val="002D20B2"/>
    <w:rsid w:val="0031267D"/>
    <w:rsid w:val="003429AC"/>
    <w:rsid w:val="003500C9"/>
    <w:rsid w:val="003801C1"/>
    <w:rsid w:val="004565BA"/>
    <w:rsid w:val="00464909"/>
    <w:rsid w:val="004924FD"/>
    <w:rsid w:val="004A48E4"/>
    <w:rsid w:val="004A4AEA"/>
    <w:rsid w:val="004C42BD"/>
    <w:rsid w:val="00512F8D"/>
    <w:rsid w:val="00533C83"/>
    <w:rsid w:val="005924C7"/>
    <w:rsid w:val="005A5A4B"/>
    <w:rsid w:val="005E4689"/>
    <w:rsid w:val="00615DF5"/>
    <w:rsid w:val="0062106F"/>
    <w:rsid w:val="00650F40"/>
    <w:rsid w:val="006A0A6E"/>
    <w:rsid w:val="006A2F25"/>
    <w:rsid w:val="007C58EC"/>
    <w:rsid w:val="00841327"/>
    <w:rsid w:val="00884A68"/>
    <w:rsid w:val="00922536"/>
    <w:rsid w:val="00942DA2"/>
    <w:rsid w:val="009C40CA"/>
    <w:rsid w:val="009D6ACA"/>
    <w:rsid w:val="00A109BA"/>
    <w:rsid w:val="00AE3CC7"/>
    <w:rsid w:val="00B73096"/>
    <w:rsid w:val="00B86481"/>
    <w:rsid w:val="00BC6E66"/>
    <w:rsid w:val="00BD67FA"/>
    <w:rsid w:val="00BF2D18"/>
    <w:rsid w:val="00C156EA"/>
    <w:rsid w:val="00C50AB2"/>
    <w:rsid w:val="00CC43EB"/>
    <w:rsid w:val="00CD3C18"/>
    <w:rsid w:val="00D43967"/>
    <w:rsid w:val="00D737E9"/>
    <w:rsid w:val="00D73C1A"/>
    <w:rsid w:val="00DA4B0B"/>
    <w:rsid w:val="00DA6AF7"/>
    <w:rsid w:val="00DF166C"/>
    <w:rsid w:val="00E03208"/>
    <w:rsid w:val="00E133BA"/>
    <w:rsid w:val="00E5716A"/>
    <w:rsid w:val="00E74595"/>
    <w:rsid w:val="00EC54FA"/>
    <w:rsid w:val="00EC6D44"/>
    <w:rsid w:val="00ED50ED"/>
    <w:rsid w:val="00F426AF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953C"/>
  <w15:chartTrackingRefBased/>
  <w15:docId w15:val="{1E923B27-4A72-4231-97F5-E266129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48E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30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Østerbye</dc:creator>
  <cp:keywords/>
  <dc:description/>
  <cp:lastModifiedBy>Jesper Østerbye</cp:lastModifiedBy>
  <cp:revision>6</cp:revision>
  <dcterms:created xsi:type="dcterms:W3CDTF">2023-02-02T13:28:00Z</dcterms:created>
  <dcterms:modified xsi:type="dcterms:W3CDTF">2023-02-10T11:56:00Z</dcterms:modified>
</cp:coreProperties>
</file>